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E56829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E56829">
        <w:rPr>
          <w:rFonts w:ascii="Times New Roman" w:hAnsi="Times New Roman" w:cs="Times New Roman"/>
          <w:sz w:val="24"/>
          <w:szCs w:val="24"/>
        </w:rPr>
        <w:t>обучения по</w:t>
      </w:r>
      <w:r w:rsidR="00E56829">
        <w:rPr>
          <w:rFonts w:ascii="Times New Roman" w:hAnsi="Times New Roman" w:cs="Times New Roman"/>
          <w:sz w:val="24"/>
          <w:szCs w:val="24"/>
          <w:lang w:val="tt-RU"/>
        </w:rPr>
        <w:t xml:space="preserve"> об</w:t>
      </w:r>
      <w:r w:rsidR="00E56829">
        <w:rPr>
          <w:rFonts w:ascii="Times New Roman" w:hAnsi="Times New Roman" w:cs="Times New Roman"/>
          <w:sz w:val="24"/>
          <w:szCs w:val="24"/>
        </w:rPr>
        <w:t>щ</w:t>
      </w:r>
      <w:r w:rsidR="00E56829">
        <w:rPr>
          <w:rFonts w:ascii="Times New Roman" w:hAnsi="Times New Roman" w:cs="Times New Roman"/>
          <w:sz w:val="24"/>
          <w:szCs w:val="24"/>
          <w:lang w:val="tt-RU"/>
        </w:rPr>
        <w:t>ествознанию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6A0A3E" w:rsidTr="00B4601D">
        <w:trPr>
          <w:trHeight w:val="1522"/>
        </w:trPr>
        <w:tc>
          <w:tcPr>
            <w:tcW w:w="1115" w:type="dxa"/>
          </w:tcPr>
          <w:p w:rsidR="00F43BA6" w:rsidRPr="006A0A3E" w:rsidRDefault="00E56829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07.04.20</w:t>
            </w:r>
          </w:p>
        </w:tc>
        <w:tc>
          <w:tcPr>
            <w:tcW w:w="4947" w:type="dxa"/>
          </w:tcPr>
          <w:p w:rsidR="00F43BA6" w:rsidRDefault="00E5682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15"/>
                <w:sz w:val="24"/>
                <w:szCs w:val="24"/>
              </w:rPr>
              <w:t xml:space="preserve">Собственность. Право собственности. Формы собственности. </w:t>
            </w:r>
            <w:proofErr w:type="gramStart"/>
            <w:r>
              <w:rPr>
                <w:rFonts w:ascii="Times New Roman" w:hAnsi="Times New Roman"/>
                <w:w w:val="115"/>
                <w:sz w:val="24"/>
                <w:szCs w:val="24"/>
              </w:rPr>
              <w:t>За</w:t>
            </w:r>
            <w:r w:rsidRPr="00D7608A">
              <w:rPr>
                <w:rFonts w:ascii="Times New Roman" w:hAnsi="Times New Roman"/>
                <w:w w:val="115"/>
                <w:sz w:val="24"/>
                <w:szCs w:val="24"/>
              </w:rPr>
              <w:t>щита прав собственности</w:t>
            </w:r>
            <w:r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w w:val="110"/>
                <w:sz w:val="24"/>
                <w:szCs w:val="24"/>
              </w:rPr>
              <w:t xml:space="preserve">. </w:t>
            </w:r>
            <w:r w:rsidRPr="005762F4">
              <w:rPr>
                <w:rFonts w:ascii="Times New Roman" w:hAnsi="Times New Roman"/>
                <w:i/>
                <w:w w:val="110"/>
                <w:sz w:val="24"/>
                <w:szCs w:val="24"/>
              </w:rPr>
              <w:t>(</w:t>
            </w:r>
            <w:proofErr w:type="spellStart"/>
            <w:r w:rsidRPr="005762F4">
              <w:rPr>
                <w:rFonts w:ascii="Times New Roman" w:hAnsi="Times New Roman"/>
                <w:i/>
                <w:w w:val="110"/>
                <w:sz w:val="24"/>
                <w:szCs w:val="24"/>
              </w:rPr>
              <w:t>Милек</w:t>
            </w:r>
            <w:proofErr w:type="spellEnd"/>
            <w:r w:rsidRPr="005762F4">
              <w:rPr>
                <w:rFonts w:ascii="Times New Roman" w:hAnsi="Times New Roman"/>
                <w:i/>
                <w:w w:val="110"/>
                <w:sz w:val="24"/>
                <w:szCs w:val="24"/>
              </w:rPr>
              <w:t>.</w:t>
            </w:r>
            <w:proofErr w:type="gramEnd"/>
            <w:r w:rsidRPr="005762F4">
              <w:rPr>
                <w:rFonts w:ascii="Times New Roman" w:hAnsi="Times New Roman"/>
                <w:i/>
                <w:w w:val="110"/>
                <w:sz w:val="24"/>
                <w:szCs w:val="24"/>
              </w:rPr>
              <w:t xml:space="preserve"> </w:t>
            </w:r>
            <w:proofErr w:type="spellStart"/>
            <w:r w:rsidRPr="005762F4">
              <w:rPr>
                <w:rFonts w:ascii="Times New Roman" w:hAnsi="Times New Roman"/>
                <w:i/>
                <w:w w:val="110"/>
                <w:sz w:val="24"/>
                <w:szCs w:val="24"/>
              </w:rPr>
              <w:t>Милекк</w:t>
            </w:r>
            <w:proofErr w:type="spellEnd"/>
            <w:r w:rsidRPr="005762F4">
              <w:rPr>
                <w:rFonts w:ascii="Times New Roman" w:hAnsi="Times New Roman"/>
                <w:i/>
                <w:w w:val="110"/>
                <w:sz w:val="24"/>
                <w:szCs w:val="24"/>
                <w:lang w:val="tt-RU"/>
              </w:rPr>
              <w:t>ә хокук. Милек формалары.</w:t>
            </w:r>
          </w:p>
        </w:tc>
        <w:tc>
          <w:tcPr>
            <w:tcW w:w="5245" w:type="dxa"/>
          </w:tcPr>
          <w:p w:rsidR="00B4601D" w:rsidRDefault="00E56829" w:rsidP="00B4601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Имущественные отношения.</w:t>
            </w:r>
          </w:p>
          <w:p w:rsidR="00E56829" w:rsidRDefault="00E56829" w:rsidP="00B4601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Собственность.</w:t>
            </w:r>
          </w:p>
          <w:p w:rsidR="00E56829" w:rsidRDefault="00E56829" w:rsidP="00B4601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Формы собственности.</w:t>
            </w:r>
          </w:p>
          <w:p w:rsidR="00E56829" w:rsidRDefault="00E56829" w:rsidP="00B4601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Защита прав собственности.</w:t>
            </w:r>
          </w:p>
          <w:p w:rsidR="00E56829" w:rsidRDefault="00E56829" w:rsidP="00E568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56829" w:rsidRDefault="00E56829" w:rsidP="00E568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П.19 учебника</w:t>
            </w:r>
          </w:p>
          <w:p w:rsidR="00B26BAB" w:rsidRDefault="00B26BAB" w:rsidP="00E568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Видеоурок:</w:t>
            </w:r>
          </w:p>
          <w:p w:rsidR="00B26BAB" w:rsidRDefault="00B26BAB" w:rsidP="00E568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56829" w:rsidRDefault="00E56829" w:rsidP="00E5682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  <w:p w:rsidR="00B26BAB" w:rsidRDefault="00B26BAB" w:rsidP="00B26B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Конспект основных понятий</w:t>
            </w:r>
          </w:p>
          <w:p w:rsidR="00B26BAB" w:rsidRPr="00B26BAB" w:rsidRDefault="00B26BAB" w:rsidP="00B26B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B26BAB" w:rsidRDefault="00B26BAB" w:rsidP="00B26BA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Прочитать п.19</w:t>
            </w:r>
          </w:p>
          <w:p w:rsidR="00AA45D0" w:rsidRDefault="00B26BAB" w:rsidP="00B26BAB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6BA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Выполнить тестовое задание.</w:t>
            </w:r>
          </w:p>
          <w:p w:rsidR="00B26BAB" w:rsidRDefault="00B26BAB" w:rsidP="00B26B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</w:p>
          <w:p w:rsidR="00B26BAB" w:rsidRPr="00414F04" w:rsidRDefault="00B26BAB" w:rsidP="00B26B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val="tt-RU"/>
              </w:rPr>
              <w:t xml:space="preserve">Җавапны эл.почтага яки ватсапка салырга </w:t>
            </w:r>
          </w:p>
          <w:p w:rsidR="00B26BAB" w:rsidRPr="00B26BAB" w:rsidRDefault="00B26BAB" w:rsidP="00B26BAB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lang w:val="tt-RU"/>
              </w:rPr>
              <w:t xml:space="preserve">( </w:t>
            </w:r>
            <w:r>
              <w:fldChar w:fldCharType="begin"/>
            </w:r>
            <w:r>
              <w:instrText xml:space="preserve"> HYPERLINK "mailto:safar.71@mail.ru" </w:instrText>
            </w:r>
            <w:r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B26BAB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B26BAB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>
              <w:rPr>
                <w:rStyle w:val="a4"/>
                <w:lang w:val="en-US"/>
              </w:rPr>
              <w:fldChar w:fldCharType="end"/>
            </w:r>
            <w:r w:rsidRPr="00B26BAB">
              <w:rPr>
                <w:color w:val="000000"/>
              </w:rPr>
              <w:t xml:space="preserve"> )</w:t>
            </w:r>
          </w:p>
          <w:p w:rsidR="00B26BAB" w:rsidRPr="00B26BAB" w:rsidRDefault="00B26BAB" w:rsidP="00B26BA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CAD"/>
    <w:multiLevelType w:val="hybridMultilevel"/>
    <w:tmpl w:val="F3549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234398"/>
    <w:rsid w:val="00287575"/>
    <w:rsid w:val="004A34B6"/>
    <w:rsid w:val="0052260B"/>
    <w:rsid w:val="00641158"/>
    <w:rsid w:val="006A0A3E"/>
    <w:rsid w:val="00823B8E"/>
    <w:rsid w:val="008A56B3"/>
    <w:rsid w:val="009D6C59"/>
    <w:rsid w:val="00AA45D0"/>
    <w:rsid w:val="00B26BAB"/>
    <w:rsid w:val="00B4601D"/>
    <w:rsid w:val="00B57E0B"/>
    <w:rsid w:val="00C52D87"/>
    <w:rsid w:val="00E56829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1</cp:lastModifiedBy>
  <cp:revision>7</cp:revision>
  <dcterms:created xsi:type="dcterms:W3CDTF">2020-03-26T03:55:00Z</dcterms:created>
  <dcterms:modified xsi:type="dcterms:W3CDTF">2020-04-05T18:03:00Z</dcterms:modified>
</cp:coreProperties>
</file>